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55EFD14C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3120F6">
        <w:t>3</w:t>
      </w:r>
      <w:r>
        <w:t>/</w:t>
      </w:r>
      <w:r w:rsidR="005764C9">
        <w:t>2</w:t>
      </w:r>
      <w:r w:rsidR="003A4219">
        <w:t>6</w:t>
      </w:r>
    </w:p>
    <w:p w14:paraId="04C8547E" w14:textId="4B8CB511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nieokreślony, </w:t>
      </w:r>
      <w:r w:rsidR="002435CA">
        <w:t xml:space="preserve">wymiar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4A917130" w14:textId="2FD24C72" w:rsidR="00783E65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a)</w:t>
      </w:r>
      <w:r>
        <w:rPr>
          <w:rStyle w:val="Pogrubienie"/>
          <w:bCs w:val="0"/>
        </w:rPr>
        <w:t xml:space="preserve">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a,</w:t>
      </w:r>
      <w:r w:rsidR="00783E65">
        <w:rPr>
          <w:rStyle w:val="Pogrubienie"/>
          <w:b w:val="0"/>
          <w:bCs w:val="0"/>
        </w:rPr>
        <w:t xml:space="preserve">87 –    </w:t>
      </w:r>
    </w:p>
    <w:p w14:paraId="3D18945A" w14:textId="6ED5ED3A" w:rsidR="00783E65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       </w:t>
      </w:r>
      <w:r>
        <w:rPr>
          <w:rStyle w:val="Pogrubienie"/>
          <w:b w:val="0"/>
          <w:bCs w:val="0"/>
        </w:rPr>
        <w:t xml:space="preserve">200 Wąbrzeźno, </w:t>
      </w:r>
    </w:p>
    <w:p w14:paraId="5170355C" w14:textId="38445088" w:rsidR="003A4219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</w:t>
      </w:r>
      <w:r w:rsidR="00AE4878" w:rsidRPr="00CC791F">
        <w:rPr>
          <w:rStyle w:val="Pogrubienie"/>
          <w:b w:val="0"/>
          <w:bCs w:val="0"/>
        </w:rPr>
        <w:t xml:space="preserve">             </w:t>
      </w:r>
      <w:r w:rsidR="00AE4878" w:rsidRPr="00CC791F">
        <w:rPr>
          <w:rStyle w:val="Pogrubienie"/>
          <w:bCs w:val="0"/>
        </w:rPr>
        <w:t>b)</w:t>
      </w:r>
      <w:r w:rsidR="00AE4878" w:rsidRPr="00CC791F">
        <w:rPr>
          <w:rStyle w:val="Pogrubienie"/>
          <w:b w:val="0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praca od poniedziałku do </w:t>
      </w:r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>w równoważnym systemie czasu pracy</w:t>
      </w:r>
      <w:r w:rsidR="00AE4878"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r w:rsidR="00AE4878">
        <w:rPr>
          <w:rStyle w:val="Pogrubienie"/>
          <w:b w:val="0"/>
          <w:bCs w:val="0"/>
        </w:rPr>
        <w:t xml:space="preserve">godziny pracy do uzgodnienia),    </w:t>
      </w:r>
    </w:p>
    <w:p w14:paraId="5B38621A" w14:textId="3DC3EF13" w:rsidR="00AE4878" w:rsidRDefault="003A4219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c)   </w:t>
      </w:r>
      <w:r w:rsidRPr="00783E65">
        <w:rPr>
          <w:rStyle w:val="Pogrubienie"/>
          <w:b w:val="0"/>
        </w:rPr>
        <w:t xml:space="preserve">przewidywane wynagrodzenie zasadnicze w granicach 5.400,00 zł brutto. Szczegółowy zakres wynagrodzenia (składniki stałe i zmienne) określa Regulamin </w:t>
      </w:r>
      <w:r w:rsidR="00783E65" w:rsidRPr="00783E65">
        <w:rPr>
          <w:rStyle w:val="Pogrubienie"/>
          <w:b w:val="0"/>
        </w:rPr>
        <w:t>wynagradzania</w:t>
      </w:r>
      <w:r w:rsidR="00783E65">
        <w:rPr>
          <w:rStyle w:val="Pogrubienie"/>
          <w:b w:val="0"/>
        </w:rPr>
        <w:t xml:space="preserve"> za pracę i przyznawania innych świadczeń związanych z pracą </w:t>
      </w:r>
      <w:proofErr w:type="gramStart"/>
      <w:r w:rsidR="00783E65">
        <w:rPr>
          <w:rStyle w:val="Pogrubienie"/>
          <w:b w:val="0"/>
        </w:rPr>
        <w:t xml:space="preserve">dla </w:t>
      </w:r>
      <w:r w:rsidR="00783E65" w:rsidRPr="00783E65">
        <w:rPr>
          <w:rStyle w:val="Pogrubienie"/>
          <w:b w:val="0"/>
        </w:rPr>
        <w:t xml:space="preserve"> pracowników</w:t>
      </w:r>
      <w:proofErr w:type="gramEnd"/>
      <w:r w:rsidR="00783E65" w:rsidRPr="00783E65">
        <w:rPr>
          <w:rStyle w:val="Pogrubienie"/>
          <w:b w:val="0"/>
        </w:rPr>
        <w:t xml:space="preserve"> </w:t>
      </w:r>
      <w:r w:rsidR="00783E65">
        <w:rPr>
          <w:rStyle w:val="Pogrubienie"/>
          <w:b w:val="0"/>
        </w:rPr>
        <w:t xml:space="preserve">zatrudnionych w </w:t>
      </w:r>
      <w:r w:rsidR="00783E65" w:rsidRPr="00783E65">
        <w:rPr>
          <w:rStyle w:val="Pogrubienie"/>
          <w:b w:val="0"/>
        </w:rPr>
        <w:t>Domu Pomocy Społecznej w Wąbrzeźnie</w:t>
      </w:r>
      <w:r w:rsidR="00783E65">
        <w:rPr>
          <w:rStyle w:val="Pogrubienie"/>
          <w:b w:val="0"/>
        </w:rPr>
        <w:t>.</w:t>
      </w:r>
      <w:r>
        <w:rPr>
          <w:rStyle w:val="Pogrubienie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           </w:t>
      </w:r>
    </w:p>
    <w:p w14:paraId="1D18576A" w14:textId="66E6C296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</w:t>
      </w:r>
      <w:r w:rsidR="00783E65">
        <w:rPr>
          <w:rStyle w:val="Pogrubienie"/>
          <w:b w:val="0"/>
          <w:bCs w:val="0"/>
        </w:rPr>
        <w:t>d</w:t>
      </w:r>
      <w:r w:rsidRPr="00CC791F">
        <w:rPr>
          <w:rStyle w:val="Pogrubienie"/>
          <w:bCs w:val="0"/>
        </w:rPr>
        <w:t>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5E118998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mieszkańców do zawodów i różnych konkurencji sportowych typu</w:t>
      </w:r>
      <w:r w:rsidR="0091757D">
        <w:rPr>
          <w:color w:val="000000"/>
        </w:rPr>
        <w:t xml:space="preserve"> </w:t>
      </w:r>
      <w:r>
        <w:rPr>
          <w:color w:val="000000"/>
        </w:rPr>
        <w:t xml:space="preserve">(rajdy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lastRenderedPageBreak/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32D4D316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t xml:space="preserve">W miesiącu </w:t>
      </w:r>
      <w:r w:rsidR="003120F6">
        <w:rPr>
          <w:b/>
        </w:rPr>
        <w:t>styczniu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3120F6">
        <w:rPr>
          <w:b/>
        </w:rPr>
        <w:t>6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250D0712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3120F6">
        <w:rPr>
          <w:rStyle w:val="Pogrubienie"/>
        </w:rPr>
        <w:t>27</w:t>
      </w:r>
      <w:r>
        <w:rPr>
          <w:rStyle w:val="Pogrubienie"/>
        </w:rPr>
        <w:t>.</w:t>
      </w:r>
      <w:r w:rsidR="00783E65">
        <w:rPr>
          <w:rStyle w:val="Pogrubienie"/>
        </w:rPr>
        <w:t>0</w:t>
      </w:r>
      <w:r w:rsidR="003120F6">
        <w:rPr>
          <w:rStyle w:val="Pogrubienie"/>
        </w:rPr>
        <w:t>2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783E65">
        <w:rPr>
          <w:rStyle w:val="Pogrubienie"/>
        </w:rPr>
        <w:t>6</w:t>
      </w:r>
      <w:r>
        <w:rPr>
          <w:rStyle w:val="Pogrubienie"/>
        </w:rPr>
        <w:t xml:space="preserve"> roku do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61DCCEC5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>Wąbrzeźno</w:t>
      </w:r>
      <w:r w:rsidR="004303EB">
        <w:rPr>
          <w:rStyle w:val="Uwydatnienie"/>
        </w:rPr>
        <w:t xml:space="preserve"> </w:t>
      </w:r>
      <w:r w:rsidR="003120F6">
        <w:rPr>
          <w:rStyle w:val="Uwydatnienie"/>
        </w:rPr>
        <w:t>03</w:t>
      </w:r>
      <w:r w:rsidR="00DF47F3">
        <w:rPr>
          <w:rStyle w:val="Uwydatnienie"/>
        </w:rPr>
        <w:t>.</w:t>
      </w:r>
      <w:r w:rsidR="00783E65">
        <w:rPr>
          <w:rStyle w:val="Uwydatnienie"/>
        </w:rPr>
        <w:t>0</w:t>
      </w:r>
      <w:r w:rsidR="003120F6">
        <w:rPr>
          <w:rStyle w:val="Uwydatnienie"/>
        </w:rPr>
        <w:t>2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783E65">
        <w:rPr>
          <w:rStyle w:val="Uwydatnienie"/>
        </w:rPr>
        <w:t>6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7F0C8083" w:rsidR="00255DCB" w:rsidRPr="00DD74B1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              </w:t>
      </w:r>
      <w:r w:rsidR="00DD74B1">
        <w:rPr>
          <w:rStyle w:val="Uwydatnienie"/>
        </w:rPr>
        <w:t xml:space="preserve">                             </w:t>
      </w:r>
      <w:r>
        <w:rPr>
          <w:rStyle w:val="Uwydatnienie"/>
        </w:rPr>
        <w:t xml:space="preserve">      </w:t>
      </w:r>
      <w:r w:rsidR="00DD74B1" w:rsidRPr="00DD74B1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DD74B1" w:rsidRPr="00DD74B1">
        <w:rPr>
          <w:rStyle w:val="Uwydatnienie"/>
          <w:b/>
          <w:bCs/>
          <w:i w:val="0"/>
          <w:iCs w:val="0"/>
        </w:rPr>
        <w:t>Sankiewicz</w:t>
      </w:r>
      <w:proofErr w:type="spellEnd"/>
      <w:r w:rsidR="00DD74B1" w:rsidRPr="00DD74B1">
        <w:rPr>
          <w:rStyle w:val="Uwydatnienie"/>
          <w:b/>
          <w:bCs/>
          <w:i w:val="0"/>
          <w:iCs w:val="0"/>
        </w:rPr>
        <w:t xml:space="preserve"> - Dyrektor</w:t>
      </w:r>
      <w:r w:rsidR="002A386A" w:rsidRPr="00DD74B1">
        <w:rPr>
          <w:rStyle w:val="Uwydatnienie"/>
          <w:b/>
          <w:bCs/>
          <w:i w:val="0"/>
          <w:iCs w:val="0"/>
        </w:rPr>
        <w:t xml:space="preserve"> </w:t>
      </w:r>
      <w:r w:rsidRPr="00DD74B1">
        <w:rPr>
          <w:rStyle w:val="Uwydatnienie"/>
          <w:b/>
          <w:bCs/>
          <w:i w:val="0"/>
          <w:iCs w:val="0"/>
        </w:rPr>
        <w:t xml:space="preserve">  </w:t>
      </w:r>
      <w:r w:rsidR="00F04479" w:rsidRPr="00DD74B1">
        <w:rPr>
          <w:rStyle w:val="Uwydatnienie"/>
          <w:b/>
          <w:bCs/>
          <w:i w:val="0"/>
          <w:iCs w:val="0"/>
        </w:rPr>
        <w:t xml:space="preserve"> </w:t>
      </w:r>
      <w:r w:rsidR="00F04479" w:rsidRPr="00DD74B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DD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41600"/>
    <w:rsid w:val="00067980"/>
    <w:rsid w:val="00074CB4"/>
    <w:rsid w:val="00095C24"/>
    <w:rsid w:val="000F24C0"/>
    <w:rsid w:val="000F6A44"/>
    <w:rsid w:val="00127C46"/>
    <w:rsid w:val="001A2E78"/>
    <w:rsid w:val="001E727E"/>
    <w:rsid w:val="001F5163"/>
    <w:rsid w:val="00210298"/>
    <w:rsid w:val="00234760"/>
    <w:rsid w:val="002435CA"/>
    <w:rsid w:val="00255DCB"/>
    <w:rsid w:val="002879B0"/>
    <w:rsid w:val="00291D52"/>
    <w:rsid w:val="002A386A"/>
    <w:rsid w:val="003047F7"/>
    <w:rsid w:val="003120F6"/>
    <w:rsid w:val="00343951"/>
    <w:rsid w:val="00353340"/>
    <w:rsid w:val="00367C48"/>
    <w:rsid w:val="003A4219"/>
    <w:rsid w:val="004303EB"/>
    <w:rsid w:val="00433B27"/>
    <w:rsid w:val="00452D18"/>
    <w:rsid w:val="004873F9"/>
    <w:rsid w:val="0049684F"/>
    <w:rsid w:val="004A2F52"/>
    <w:rsid w:val="004B2A97"/>
    <w:rsid w:val="004B7B57"/>
    <w:rsid w:val="005016D5"/>
    <w:rsid w:val="00502F90"/>
    <w:rsid w:val="005129C8"/>
    <w:rsid w:val="005764C9"/>
    <w:rsid w:val="00701052"/>
    <w:rsid w:val="00760BFF"/>
    <w:rsid w:val="00782ACB"/>
    <w:rsid w:val="00783E65"/>
    <w:rsid w:val="008170F4"/>
    <w:rsid w:val="008766D3"/>
    <w:rsid w:val="00883364"/>
    <w:rsid w:val="008D2AA0"/>
    <w:rsid w:val="0091757D"/>
    <w:rsid w:val="00950A16"/>
    <w:rsid w:val="009D1338"/>
    <w:rsid w:val="009F13A9"/>
    <w:rsid w:val="009F29F3"/>
    <w:rsid w:val="00A54BD2"/>
    <w:rsid w:val="00A92D27"/>
    <w:rsid w:val="00AD043B"/>
    <w:rsid w:val="00AE4878"/>
    <w:rsid w:val="00B035BF"/>
    <w:rsid w:val="00B51710"/>
    <w:rsid w:val="00B7452F"/>
    <w:rsid w:val="00BC6BEF"/>
    <w:rsid w:val="00BF6610"/>
    <w:rsid w:val="00C1371A"/>
    <w:rsid w:val="00C45D7F"/>
    <w:rsid w:val="00C64D96"/>
    <w:rsid w:val="00D03C54"/>
    <w:rsid w:val="00D724CA"/>
    <w:rsid w:val="00DD74B1"/>
    <w:rsid w:val="00DF47F3"/>
    <w:rsid w:val="00E05866"/>
    <w:rsid w:val="00E25750"/>
    <w:rsid w:val="00E647B2"/>
    <w:rsid w:val="00E6597E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2594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91</cp:revision>
  <cp:lastPrinted>2026-02-02T07:52:00Z</cp:lastPrinted>
  <dcterms:created xsi:type="dcterms:W3CDTF">2020-07-01T12:37:00Z</dcterms:created>
  <dcterms:modified xsi:type="dcterms:W3CDTF">2026-02-02T08:00:00Z</dcterms:modified>
</cp:coreProperties>
</file>